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74BEAEBA" w:rsidR="003D4D6B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4A0858BF" w:rsidR="006B1C7B" w:rsidRPr="003D1BBA" w:rsidRDefault="00DE3E63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</w:rPr>
      </w:pPr>
    </w:p>
    <w:p w14:paraId="124E337F" w14:textId="77777777" w:rsidR="00DE3E63" w:rsidRDefault="00DE3E63" w:rsidP="00616CD9">
      <w:pPr>
        <w:rPr>
          <w:rFonts w:cstheme="minorHAnsi"/>
        </w:rPr>
      </w:pPr>
    </w:p>
    <w:p w14:paraId="5412ABDA" w14:textId="77777777" w:rsidR="00DE3E63" w:rsidRDefault="00DE3E63" w:rsidP="00616CD9">
      <w:pPr>
        <w:rPr>
          <w:rFonts w:cstheme="minorHAnsi"/>
        </w:rPr>
      </w:pPr>
    </w:p>
    <w:p w14:paraId="1DEECB6A" w14:textId="77777777" w:rsidR="00DE3E63" w:rsidRPr="00DE3E63" w:rsidRDefault="00DE3E63" w:rsidP="00616CD9">
      <w:pPr>
        <w:rPr>
          <w:rFonts w:cstheme="minorHAnsi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6F30FCDC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DE3E63" w:rsidRPr="00772A5D" w14:paraId="0677F2A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F41469" w14:textId="77777777" w:rsidR="00DE3E63" w:rsidRDefault="00DE3E63" w:rsidP="003D3477">
            <w:pPr>
              <w:rPr>
                <w:rFonts w:cstheme="minorHAnsi"/>
                <w:lang w:val="en-US"/>
              </w:rPr>
            </w:pPr>
          </w:p>
        </w:tc>
        <w:tc>
          <w:tcPr>
            <w:tcW w:w="3044" w:type="dxa"/>
            <w:vAlign w:val="center"/>
          </w:tcPr>
          <w:p w14:paraId="3BBFFCAD" w14:textId="77777777" w:rsidR="00DE3E63" w:rsidRDefault="00DE3E63" w:rsidP="003D3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F4D4E7D" w14:textId="77777777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63C902DA" w14:textId="77777777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17F3F2F" w14:textId="77777777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9A7CDAE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358A83B9" w14:textId="77777777" w:rsidR="00DE3E63" w:rsidRPr="00772A5D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DEC1F42" w14:textId="77777777" w:rsidR="00DE3E63" w:rsidRDefault="00DE3E6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DE3E63" w:rsidRPr="00772A5D" w14:paraId="3FF2ED50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CA7DCE0" w14:textId="77777777" w:rsidR="00DE3E63" w:rsidRDefault="00DE3E63" w:rsidP="003D3477">
            <w:pPr>
              <w:rPr>
                <w:rFonts w:cstheme="minorHAnsi"/>
                <w:lang w:val="en-US"/>
              </w:rPr>
            </w:pPr>
          </w:p>
        </w:tc>
        <w:tc>
          <w:tcPr>
            <w:tcW w:w="3044" w:type="dxa"/>
            <w:vAlign w:val="center"/>
          </w:tcPr>
          <w:p w14:paraId="5ED14D66" w14:textId="77777777" w:rsidR="00DE3E63" w:rsidRDefault="00DE3E63" w:rsidP="003D3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E931B99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C967262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2AEDD1E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9656E44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343DA2F" w14:textId="77777777" w:rsidR="00DE3E63" w:rsidRPr="00772A5D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D15FF61" w14:textId="77777777" w:rsidR="00DE3E63" w:rsidRDefault="00DE3E63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8F83CB6" w14:textId="3DAB498A" w:rsidR="003F1D70" w:rsidRPr="00250BA2" w:rsidRDefault="0046403D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83806" w:rsidRPr="00772A5D" w14:paraId="507D93F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093FC78F" w14:textId="28722065" w:rsidR="00383806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6ED77F14" w14:textId="330024BF" w:rsidR="00383806" w:rsidRP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ΤΟΠΑΛΗ   ΣΤΑΥΡΟΥΛΑ </w:t>
            </w:r>
          </w:p>
        </w:tc>
        <w:tc>
          <w:tcPr>
            <w:tcW w:w="1695" w:type="dxa"/>
            <w:vAlign w:val="center"/>
          </w:tcPr>
          <w:p w14:paraId="5C332311" w14:textId="46CAA968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</w:t>
            </w:r>
          </w:p>
        </w:tc>
        <w:tc>
          <w:tcPr>
            <w:tcW w:w="1781" w:type="dxa"/>
            <w:vAlign w:val="center"/>
          </w:tcPr>
          <w:p w14:paraId="282F0DF6" w14:textId="77777777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48962/274/</w:t>
            </w:r>
          </w:p>
          <w:p w14:paraId="30D5264F" w14:textId="7EEB692E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  <w:tc>
          <w:tcPr>
            <w:tcW w:w="1785" w:type="dxa"/>
            <w:vAlign w:val="center"/>
          </w:tcPr>
          <w:p w14:paraId="7C2B6416" w14:textId="693E6D9A" w:rsidR="00383806" w:rsidRDefault="0038380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27AB937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C44C5E5" w14:textId="77777777" w:rsidR="00383806" w:rsidRPr="00772A5D" w:rsidRDefault="0038380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568CC96" w14:textId="45770522" w:rsidR="00383806" w:rsidRDefault="0038380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16-02-2026</w:t>
            </w:r>
          </w:p>
        </w:tc>
      </w:tr>
      <w:tr w:rsidR="00383806" w:rsidRPr="00772A5D" w14:paraId="09403BD4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AE3E95" w14:textId="77777777" w:rsidR="00383806" w:rsidRDefault="0038380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4A3B1F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6EE6643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2D5C78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E5509F7" w14:textId="77777777" w:rsidR="00383806" w:rsidRDefault="0038380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F6C4D34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8DAA321" w14:textId="77777777" w:rsidR="00383806" w:rsidRPr="00772A5D" w:rsidRDefault="0038380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6B0D74B" w14:textId="77777777" w:rsidR="00383806" w:rsidRDefault="0038380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99C5C60" w:rsidR="007334CE" w:rsidRPr="00383806" w:rsidRDefault="00383806" w:rsidP="0049447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</w:t>
            </w:r>
          </w:p>
        </w:tc>
        <w:tc>
          <w:tcPr>
            <w:tcW w:w="3044" w:type="dxa"/>
            <w:vAlign w:val="center"/>
          </w:tcPr>
          <w:p w14:paraId="0D2DF922" w14:textId="73D1FFC3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ΣΕΜΑ  ΑΜΕΤ</w:t>
            </w:r>
          </w:p>
        </w:tc>
        <w:tc>
          <w:tcPr>
            <w:tcW w:w="1695" w:type="dxa"/>
            <w:vAlign w:val="center"/>
          </w:tcPr>
          <w:p w14:paraId="37BB44A6" w14:textId="3C4AE975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ΑΝΤΕΜ</w:t>
            </w:r>
          </w:p>
        </w:tc>
        <w:tc>
          <w:tcPr>
            <w:tcW w:w="1781" w:type="dxa"/>
            <w:vAlign w:val="center"/>
          </w:tcPr>
          <w:p w14:paraId="26457018" w14:textId="407CAD9B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70308/366/04-03-2026</w:t>
            </w:r>
          </w:p>
        </w:tc>
        <w:tc>
          <w:tcPr>
            <w:tcW w:w="1785" w:type="dxa"/>
            <w:vAlign w:val="center"/>
          </w:tcPr>
          <w:p w14:paraId="50EA0FC0" w14:textId="5614E33C" w:rsidR="007334CE" w:rsidRDefault="00250BA2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2,5ΧΡ</w:t>
            </w: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0E03AA5C" w:rsidR="007334CE" w:rsidRDefault="00250BA2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04-03-2026</w:t>
            </w: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2FDCB" w14:textId="77777777" w:rsidR="00EC327E" w:rsidRDefault="00EC327E" w:rsidP="00AF169B">
      <w:pPr>
        <w:spacing w:after="0" w:line="240" w:lineRule="auto"/>
      </w:pPr>
      <w:r>
        <w:separator/>
      </w:r>
    </w:p>
  </w:endnote>
  <w:endnote w:type="continuationSeparator" w:id="0">
    <w:p w14:paraId="5C3EEB58" w14:textId="77777777" w:rsidR="00EC327E" w:rsidRDefault="00EC327E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9B7C9" w14:textId="77777777" w:rsidR="00EC327E" w:rsidRDefault="00EC327E" w:rsidP="00AF169B">
      <w:pPr>
        <w:spacing w:after="0" w:line="240" w:lineRule="auto"/>
      </w:pPr>
      <w:r>
        <w:separator/>
      </w:r>
    </w:p>
  </w:footnote>
  <w:footnote w:type="continuationSeparator" w:id="0">
    <w:p w14:paraId="763A7CEF" w14:textId="77777777" w:rsidR="00EC327E" w:rsidRDefault="00EC327E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86F09"/>
    <w:rsid w:val="001947A5"/>
    <w:rsid w:val="001965D6"/>
    <w:rsid w:val="00197752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621D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0BA2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83806"/>
    <w:rsid w:val="003A48D7"/>
    <w:rsid w:val="003A51E6"/>
    <w:rsid w:val="003B496D"/>
    <w:rsid w:val="003C7088"/>
    <w:rsid w:val="003D1BBA"/>
    <w:rsid w:val="003D3477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B5FB5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119B8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4212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278E9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3D7"/>
    <w:rsid w:val="00B2290E"/>
    <w:rsid w:val="00B22EEE"/>
    <w:rsid w:val="00B2506B"/>
    <w:rsid w:val="00B333B9"/>
    <w:rsid w:val="00B35966"/>
    <w:rsid w:val="00B411E2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0A7D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3E63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327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333BA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844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8</cp:revision>
  <dcterms:created xsi:type="dcterms:W3CDTF">2026-01-19T06:53:00Z</dcterms:created>
  <dcterms:modified xsi:type="dcterms:W3CDTF">2026-03-13T07:45:00Z</dcterms:modified>
</cp:coreProperties>
</file>